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1B087" w14:textId="77777777" w:rsidR="00927300" w:rsidRDefault="00927300" w:rsidP="00B771EC">
      <w:pPr>
        <w:spacing w:line="360" w:lineRule="auto"/>
      </w:pPr>
      <w:r>
        <w:t>FOR IMMEDIATE RELEASE</w:t>
      </w:r>
    </w:p>
    <w:p w14:paraId="638E1657" w14:textId="77777777" w:rsidR="00927300" w:rsidRDefault="00927300" w:rsidP="00B771EC">
      <w:pPr>
        <w:spacing w:line="360" w:lineRule="auto"/>
      </w:pPr>
      <w:r>
        <w:t xml:space="preserve">CONTACT: </w:t>
      </w:r>
      <w:r w:rsidR="009C7141">
        <w:t>Kristina Akers, kristina.akers@usda.gov</w:t>
      </w:r>
      <w:r>
        <w:t>; 701-567-2462</w:t>
      </w:r>
    </w:p>
    <w:p w14:paraId="5CFBE5A4" w14:textId="77777777" w:rsidR="00927300" w:rsidRPr="00927300" w:rsidRDefault="00927300" w:rsidP="00B771EC">
      <w:pPr>
        <w:spacing w:line="360" w:lineRule="auto"/>
      </w:pPr>
    </w:p>
    <w:p w14:paraId="46A59CD8" w14:textId="0FA37218" w:rsidR="005B223C" w:rsidRPr="00927300" w:rsidRDefault="002556D2" w:rsidP="00B771EC">
      <w:pPr>
        <w:spacing w:line="360" w:lineRule="auto"/>
        <w:rPr>
          <w:sz w:val="28"/>
          <w:szCs w:val="28"/>
        </w:rPr>
      </w:pPr>
      <w:r w:rsidRPr="00927300">
        <w:rPr>
          <w:sz w:val="28"/>
          <w:szCs w:val="28"/>
        </w:rPr>
        <w:t>FSA Holds</w:t>
      </w:r>
      <w:r w:rsidR="00500CE6">
        <w:rPr>
          <w:sz w:val="28"/>
          <w:szCs w:val="28"/>
        </w:rPr>
        <w:t xml:space="preserve"> </w:t>
      </w:r>
      <w:r w:rsidR="00E3461F">
        <w:rPr>
          <w:sz w:val="28"/>
          <w:szCs w:val="28"/>
        </w:rPr>
        <w:t>1</w:t>
      </w:r>
      <w:r w:rsidR="007314A9">
        <w:rPr>
          <w:sz w:val="28"/>
          <w:szCs w:val="28"/>
        </w:rPr>
        <w:t>1</w:t>
      </w:r>
      <w:r w:rsidR="00457AF0" w:rsidRPr="00927300">
        <w:rPr>
          <w:sz w:val="28"/>
          <w:szCs w:val="28"/>
          <w:vertAlign w:val="superscript"/>
        </w:rPr>
        <w:t>th</w:t>
      </w:r>
      <w:r w:rsidR="00457AF0" w:rsidRPr="00927300">
        <w:rPr>
          <w:sz w:val="28"/>
          <w:szCs w:val="28"/>
        </w:rPr>
        <w:t xml:space="preserve"> </w:t>
      </w:r>
      <w:r w:rsidRPr="00927300">
        <w:rPr>
          <w:sz w:val="28"/>
          <w:szCs w:val="28"/>
        </w:rPr>
        <w:t xml:space="preserve">Annual Holiday Food </w:t>
      </w:r>
      <w:r w:rsidR="00457AF0" w:rsidRPr="00927300">
        <w:rPr>
          <w:sz w:val="28"/>
          <w:szCs w:val="28"/>
        </w:rPr>
        <w:t xml:space="preserve">and Toy </w:t>
      </w:r>
      <w:r w:rsidRPr="00927300">
        <w:rPr>
          <w:sz w:val="28"/>
          <w:szCs w:val="28"/>
        </w:rPr>
        <w:t>Drive</w:t>
      </w:r>
    </w:p>
    <w:p w14:paraId="5A7EE342" w14:textId="77777777" w:rsidR="00D80932" w:rsidRDefault="002556D2" w:rsidP="005E6A87">
      <w:r>
        <w:t>Every year</w:t>
      </w:r>
      <w:r w:rsidR="001320F5">
        <w:t xml:space="preserve"> the</w:t>
      </w:r>
      <w:r>
        <w:t xml:space="preserve"> Farm Service Agency (FSA) offices throughout North Dakota conduct a Holiday Drive to help make the Holiday Season more cheerful for others. This year </w:t>
      </w:r>
      <w:r w:rsidR="00D80932">
        <w:t>t</w:t>
      </w:r>
      <w:r>
        <w:t xml:space="preserve">he Adams County FSA </w:t>
      </w:r>
      <w:r w:rsidR="00654802">
        <w:t xml:space="preserve">Office is </w:t>
      </w:r>
      <w:r w:rsidR="00D64E7C">
        <w:t xml:space="preserve">once again </w:t>
      </w:r>
      <w:r w:rsidR="00654802">
        <w:t xml:space="preserve">collaborating with Adams County Social Services </w:t>
      </w:r>
      <w:r w:rsidR="005E6A87">
        <w:t>to</w:t>
      </w:r>
      <w:r w:rsidR="00654802">
        <w:t xml:space="preserve"> focus</w:t>
      </w:r>
      <w:r w:rsidR="00D80932">
        <w:t xml:space="preserve"> their holiday drive on </w:t>
      </w:r>
      <w:r>
        <w:t>coll</w:t>
      </w:r>
      <w:r w:rsidR="004F5151">
        <w:t>ecting items to help provide</w:t>
      </w:r>
      <w:r>
        <w:t xml:space="preserve"> Christ</w:t>
      </w:r>
      <w:r w:rsidR="00654802">
        <w:t>mas meals</w:t>
      </w:r>
      <w:r w:rsidR="00457AF0">
        <w:t xml:space="preserve"> </w:t>
      </w:r>
      <w:r w:rsidR="004831AD">
        <w:t xml:space="preserve">and </w:t>
      </w:r>
      <w:r w:rsidR="00457AF0">
        <w:t>Christmas presents</w:t>
      </w:r>
      <w:r w:rsidR="005E6A87">
        <w:t xml:space="preserve"> to those in need</w:t>
      </w:r>
      <w:r>
        <w:t xml:space="preserve">. </w:t>
      </w:r>
    </w:p>
    <w:p w14:paraId="50E13E2E" w14:textId="77777777" w:rsidR="00D80932" w:rsidRDefault="00D80932" w:rsidP="005E6A87"/>
    <w:p w14:paraId="6C1B576E" w14:textId="77777777" w:rsidR="004831AD" w:rsidRDefault="002556D2" w:rsidP="005E6A87">
      <w:r>
        <w:t xml:space="preserve">Please help the </w:t>
      </w:r>
      <w:r w:rsidR="00654802">
        <w:t>Adams County</w:t>
      </w:r>
      <w:r>
        <w:t xml:space="preserve"> FSA office in filling Christmas meal baskets with all of the fixings</w:t>
      </w:r>
      <w:r w:rsidR="00D64E7C">
        <w:t xml:space="preserve"> and providing toys </w:t>
      </w:r>
      <w:r>
        <w:t>to make the Christmas gathering a fulfilling and memorable time</w:t>
      </w:r>
      <w:r w:rsidR="00654802">
        <w:t>.</w:t>
      </w:r>
      <w:r w:rsidR="004831AD">
        <w:t xml:space="preserve"> </w:t>
      </w:r>
      <w:r w:rsidR="004F5151">
        <w:t>They</w:t>
      </w:r>
      <w:r w:rsidR="00B27EDC">
        <w:t xml:space="preserve"> are hoping that individuals and families will look at this as a time to share some holiday cheer with those who may be faced with financial</w:t>
      </w:r>
      <w:r w:rsidR="00F81CD1">
        <w:t xml:space="preserve"> difficulties and looking for </w:t>
      </w:r>
      <w:r w:rsidR="00B27EDC">
        <w:t>support from their community through the kindness of providing the ingredients to make a Christmas meal</w:t>
      </w:r>
      <w:r w:rsidR="00D64E7C">
        <w:t xml:space="preserve"> and providing toys for Christmas gifts</w:t>
      </w:r>
      <w:r w:rsidR="00B27EDC">
        <w:t xml:space="preserve">. </w:t>
      </w:r>
    </w:p>
    <w:p w14:paraId="6FF6064D" w14:textId="77777777" w:rsidR="004831AD" w:rsidRDefault="004831AD" w:rsidP="005E6A87"/>
    <w:p w14:paraId="4C5CB52D" w14:textId="77777777" w:rsidR="00B27EDC" w:rsidRDefault="00B27EDC" w:rsidP="005E6A87">
      <w:r>
        <w:t xml:space="preserve">Some </w:t>
      </w:r>
      <w:r w:rsidR="004F5151">
        <w:t>suggested</w:t>
      </w:r>
      <w:r w:rsidR="00D64E7C">
        <w:t xml:space="preserve"> meal</w:t>
      </w:r>
      <w:r w:rsidR="004F5151">
        <w:t xml:space="preserve"> items </w:t>
      </w:r>
      <w:r>
        <w:t xml:space="preserve">include: Potatoes, Stuffing, </w:t>
      </w:r>
      <w:r w:rsidR="00654802">
        <w:t xml:space="preserve">Canned </w:t>
      </w:r>
      <w:r>
        <w:t xml:space="preserve">Cranberries, Canned Vegetables, Yams, Graham Cracker Pie Crusts and Pie Fillings or Pudding, Salad Fixings (Non-Perishable), </w:t>
      </w:r>
      <w:r w:rsidR="00F81CD1">
        <w:t>Jell-O</w:t>
      </w:r>
      <w:r>
        <w:t>, Suddenly Salad Kits, Olives, Pickl</w:t>
      </w:r>
      <w:r w:rsidR="00654802">
        <w:t>es, Cookie Mixes and any other non-perishable f</w:t>
      </w:r>
      <w:r>
        <w:t xml:space="preserve">oods that would </w:t>
      </w:r>
      <w:r w:rsidR="00D64E7C">
        <w:t>complement</w:t>
      </w:r>
      <w:r>
        <w:t xml:space="preserve"> Christmas dinners.</w:t>
      </w:r>
      <w:r w:rsidR="00D64E7C">
        <w:t xml:space="preserve"> </w:t>
      </w:r>
    </w:p>
    <w:p w14:paraId="1B9F6D45" w14:textId="77777777" w:rsidR="00654802" w:rsidRDefault="00654802" w:rsidP="005E6A87"/>
    <w:p w14:paraId="4E2FB573" w14:textId="00326135" w:rsidR="00654802" w:rsidRPr="002556D2" w:rsidRDefault="00654802" w:rsidP="00E3461F">
      <w:pPr>
        <w:ind w:right="-360"/>
      </w:pPr>
      <w:r>
        <w:t xml:space="preserve">Donations may be dropped off at the Adams County </w:t>
      </w:r>
      <w:r w:rsidR="00E3461F">
        <w:t>Social Services</w:t>
      </w:r>
      <w:r>
        <w:t xml:space="preserve"> office at 609 2</w:t>
      </w:r>
      <w:r w:rsidRPr="00654802">
        <w:rPr>
          <w:vertAlign w:val="superscript"/>
        </w:rPr>
        <w:t>nd</w:t>
      </w:r>
      <w:r>
        <w:t xml:space="preserve"> Ave N (</w:t>
      </w:r>
      <w:r w:rsidR="00E3461F">
        <w:t>Downstairs</w:t>
      </w:r>
      <w:r>
        <w:t xml:space="preserve"> of the Veteran’s Memorial Building) by </w:t>
      </w:r>
      <w:r w:rsidR="00E3461F">
        <w:t>Monday</w:t>
      </w:r>
      <w:r w:rsidR="00D65FB1">
        <w:t xml:space="preserve">, December </w:t>
      </w:r>
      <w:r w:rsidR="007314A9">
        <w:t>13</w:t>
      </w:r>
      <w:r w:rsidR="00D65FB1">
        <w:t xml:space="preserve">, </w:t>
      </w:r>
      <w:r w:rsidR="007314A9">
        <w:t>2021</w:t>
      </w:r>
      <w:r w:rsidR="00500CE6">
        <w:t xml:space="preserve">. </w:t>
      </w:r>
      <w:r>
        <w:t xml:space="preserve">The Adams County Social Services Office will be delivering the </w:t>
      </w:r>
      <w:r w:rsidR="00500CE6">
        <w:t>meals and presents</w:t>
      </w:r>
      <w:r>
        <w:t xml:space="preserve"> to families in time for Christmas.</w:t>
      </w:r>
    </w:p>
    <w:p w14:paraId="1750DE43" w14:textId="77777777" w:rsidR="00B27EDC" w:rsidRDefault="00B27EDC" w:rsidP="005E6A87"/>
    <w:p w14:paraId="146B6FE2" w14:textId="77777777" w:rsidR="002556D2" w:rsidRPr="002556D2" w:rsidRDefault="004F5151" w:rsidP="005E6A87">
      <w:r>
        <w:t>Please</w:t>
      </w:r>
      <w:r w:rsidR="002556D2">
        <w:t xml:space="preserve"> contact any </w:t>
      </w:r>
      <w:r>
        <w:t>Adams County FSA employee</w:t>
      </w:r>
      <w:r w:rsidR="002556D2">
        <w:t xml:space="preserve"> </w:t>
      </w:r>
      <w:r>
        <w:t xml:space="preserve">at 701-567-2462 option 2 </w:t>
      </w:r>
      <w:r w:rsidR="002556D2">
        <w:t xml:space="preserve">if you are interested in </w:t>
      </w:r>
      <w:r w:rsidR="00D80932">
        <w:t xml:space="preserve">learning more </w:t>
      </w:r>
      <w:r>
        <w:t>about the</w:t>
      </w:r>
      <w:r w:rsidR="002556D2">
        <w:t xml:space="preserve"> Holiday Food</w:t>
      </w:r>
      <w:r w:rsidR="00457AF0">
        <w:t xml:space="preserve"> &amp; Toy</w:t>
      </w:r>
      <w:r w:rsidR="002556D2">
        <w:t xml:space="preserve"> Drive.</w:t>
      </w:r>
      <w:r w:rsidR="00B27EDC">
        <w:t xml:space="preserve"> </w:t>
      </w:r>
    </w:p>
    <w:p w14:paraId="78AFE5C6" w14:textId="77777777" w:rsidR="002556D2" w:rsidRDefault="002556D2"/>
    <w:p w14:paraId="0F0ED15F" w14:textId="77777777" w:rsidR="00927300" w:rsidRDefault="00927300">
      <w:r>
        <w:t>###</w:t>
      </w:r>
    </w:p>
    <w:sectPr w:rsidR="00927300" w:rsidSect="007563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6D2"/>
    <w:rsid w:val="00014462"/>
    <w:rsid w:val="000330F5"/>
    <w:rsid w:val="00042EEB"/>
    <w:rsid w:val="00047586"/>
    <w:rsid w:val="0005492E"/>
    <w:rsid w:val="00055749"/>
    <w:rsid w:val="00070610"/>
    <w:rsid w:val="00072864"/>
    <w:rsid w:val="00075834"/>
    <w:rsid w:val="000A1610"/>
    <w:rsid w:val="000C5CE6"/>
    <w:rsid w:val="000E667C"/>
    <w:rsid w:val="000F46A2"/>
    <w:rsid w:val="001060AC"/>
    <w:rsid w:val="0012406E"/>
    <w:rsid w:val="00124D6D"/>
    <w:rsid w:val="00125F68"/>
    <w:rsid w:val="0013145E"/>
    <w:rsid w:val="001320F5"/>
    <w:rsid w:val="0013408F"/>
    <w:rsid w:val="00144618"/>
    <w:rsid w:val="00157887"/>
    <w:rsid w:val="00170BE7"/>
    <w:rsid w:val="00172784"/>
    <w:rsid w:val="00182D02"/>
    <w:rsid w:val="001862E2"/>
    <w:rsid w:val="001B0B66"/>
    <w:rsid w:val="001B0CF5"/>
    <w:rsid w:val="001B3C91"/>
    <w:rsid w:val="001D217C"/>
    <w:rsid w:val="001D34DE"/>
    <w:rsid w:val="001D7BF1"/>
    <w:rsid w:val="001E16C9"/>
    <w:rsid w:val="0020529F"/>
    <w:rsid w:val="0023045C"/>
    <w:rsid w:val="002532B4"/>
    <w:rsid w:val="002556D2"/>
    <w:rsid w:val="00256300"/>
    <w:rsid w:val="00266315"/>
    <w:rsid w:val="002677ED"/>
    <w:rsid w:val="002850D6"/>
    <w:rsid w:val="00287DCA"/>
    <w:rsid w:val="002B3850"/>
    <w:rsid w:val="002B6A95"/>
    <w:rsid w:val="002C47CF"/>
    <w:rsid w:val="002D206C"/>
    <w:rsid w:val="002E2A9C"/>
    <w:rsid w:val="002F4798"/>
    <w:rsid w:val="00301661"/>
    <w:rsid w:val="00306D36"/>
    <w:rsid w:val="00336112"/>
    <w:rsid w:val="003507BF"/>
    <w:rsid w:val="003536F8"/>
    <w:rsid w:val="003544E9"/>
    <w:rsid w:val="00371FE9"/>
    <w:rsid w:val="00375B7E"/>
    <w:rsid w:val="003A454B"/>
    <w:rsid w:val="003A61F8"/>
    <w:rsid w:val="003C3F10"/>
    <w:rsid w:val="003D3312"/>
    <w:rsid w:val="003E4E8F"/>
    <w:rsid w:val="003F2073"/>
    <w:rsid w:val="003F419F"/>
    <w:rsid w:val="00407037"/>
    <w:rsid w:val="00407959"/>
    <w:rsid w:val="00414435"/>
    <w:rsid w:val="0041637C"/>
    <w:rsid w:val="00423450"/>
    <w:rsid w:val="004259BC"/>
    <w:rsid w:val="00443B28"/>
    <w:rsid w:val="00452343"/>
    <w:rsid w:val="00455762"/>
    <w:rsid w:val="00457AF0"/>
    <w:rsid w:val="00462136"/>
    <w:rsid w:val="00462C30"/>
    <w:rsid w:val="0046735C"/>
    <w:rsid w:val="0047187E"/>
    <w:rsid w:val="00476E0C"/>
    <w:rsid w:val="004831AD"/>
    <w:rsid w:val="004A725D"/>
    <w:rsid w:val="004B4E12"/>
    <w:rsid w:val="004C3909"/>
    <w:rsid w:val="004C6ED4"/>
    <w:rsid w:val="004D07A4"/>
    <w:rsid w:val="004D07CC"/>
    <w:rsid w:val="004D59CB"/>
    <w:rsid w:val="004E0D83"/>
    <w:rsid w:val="004E58B0"/>
    <w:rsid w:val="004F5151"/>
    <w:rsid w:val="00500CE6"/>
    <w:rsid w:val="00503025"/>
    <w:rsid w:val="00512C32"/>
    <w:rsid w:val="005164BA"/>
    <w:rsid w:val="00527BED"/>
    <w:rsid w:val="005478F2"/>
    <w:rsid w:val="00557E12"/>
    <w:rsid w:val="005613F5"/>
    <w:rsid w:val="005622A6"/>
    <w:rsid w:val="005661C6"/>
    <w:rsid w:val="0057013D"/>
    <w:rsid w:val="00575C65"/>
    <w:rsid w:val="00576D29"/>
    <w:rsid w:val="0057706B"/>
    <w:rsid w:val="00580453"/>
    <w:rsid w:val="00590ADB"/>
    <w:rsid w:val="005A58F7"/>
    <w:rsid w:val="005B223C"/>
    <w:rsid w:val="005D219A"/>
    <w:rsid w:val="005D41B1"/>
    <w:rsid w:val="005E6A87"/>
    <w:rsid w:val="00602632"/>
    <w:rsid w:val="00622630"/>
    <w:rsid w:val="00631242"/>
    <w:rsid w:val="0063207B"/>
    <w:rsid w:val="00634CBA"/>
    <w:rsid w:val="0063701D"/>
    <w:rsid w:val="00644859"/>
    <w:rsid w:val="006500EE"/>
    <w:rsid w:val="0065245B"/>
    <w:rsid w:val="00654802"/>
    <w:rsid w:val="00663746"/>
    <w:rsid w:val="006815AA"/>
    <w:rsid w:val="006915D4"/>
    <w:rsid w:val="006959F4"/>
    <w:rsid w:val="006B0D58"/>
    <w:rsid w:val="006C2A8E"/>
    <w:rsid w:val="00715CBD"/>
    <w:rsid w:val="007314A9"/>
    <w:rsid w:val="007327BE"/>
    <w:rsid w:val="007460B3"/>
    <w:rsid w:val="00756347"/>
    <w:rsid w:val="00760BE6"/>
    <w:rsid w:val="00776222"/>
    <w:rsid w:val="00780232"/>
    <w:rsid w:val="00791D4D"/>
    <w:rsid w:val="00793E60"/>
    <w:rsid w:val="007D0853"/>
    <w:rsid w:val="007D1661"/>
    <w:rsid w:val="007D2F85"/>
    <w:rsid w:val="007D3D11"/>
    <w:rsid w:val="007F6827"/>
    <w:rsid w:val="00820F95"/>
    <w:rsid w:val="008216B9"/>
    <w:rsid w:val="008219A0"/>
    <w:rsid w:val="008603ED"/>
    <w:rsid w:val="00867067"/>
    <w:rsid w:val="008671A8"/>
    <w:rsid w:val="00877182"/>
    <w:rsid w:val="008A02C1"/>
    <w:rsid w:val="008B1E24"/>
    <w:rsid w:val="008B6D3B"/>
    <w:rsid w:val="008E0733"/>
    <w:rsid w:val="008F3671"/>
    <w:rsid w:val="00905A5F"/>
    <w:rsid w:val="00914698"/>
    <w:rsid w:val="00927300"/>
    <w:rsid w:val="00957573"/>
    <w:rsid w:val="00963BA2"/>
    <w:rsid w:val="00963F92"/>
    <w:rsid w:val="009744C6"/>
    <w:rsid w:val="009813DE"/>
    <w:rsid w:val="009870CF"/>
    <w:rsid w:val="00990F79"/>
    <w:rsid w:val="0099129F"/>
    <w:rsid w:val="00994C58"/>
    <w:rsid w:val="0099509B"/>
    <w:rsid w:val="009C3EC2"/>
    <w:rsid w:val="009C7141"/>
    <w:rsid w:val="009C726E"/>
    <w:rsid w:val="009D07F5"/>
    <w:rsid w:val="009D3C13"/>
    <w:rsid w:val="009F68AB"/>
    <w:rsid w:val="00A01CF4"/>
    <w:rsid w:val="00A650F8"/>
    <w:rsid w:val="00AD2A88"/>
    <w:rsid w:val="00AE3867"/>
    <w:rsid w:val="00AE4120"/>
    <w:rsid w:val="00AF132C"/>
    <w:rsid w:val="00AF3017"/>
    <w:rsid w:val="00B161BC"/>
    <w:rsid w:val="00B27EDC"/>
    <w:rsid w:val="00B538BE"/>
    <w:rsid w:val="00B60DC9"/>
    <w:rsid w:val="00B613E9"/>
    <w:rsid w:val="00B63EC0"/>
    <w:rsid w:val="00B642A2"/>
    <w:rsid w:val="00B7332C"/>
    <w:rsid w:val="00B771EC"/>
    <w:rsid w:val="00B92E4F"/>
    <w:rsid w:val="00B95687"/>
    <w:rsid w:val="00B970C5"/>
    <w:rsid w:val="00BA375B"/>
    <w:rsid w:val="00BD3BD0"/>
    <w:rsid w:val="00BD4854"/>
    <w:rsid w:val="00BE1B0E"/>
    <w:rsid w:val="00C50B14"/>
    <w:rsid w:val="00C84B5A"/>
    <w:rsid w:val="00C9197E"/>
    <w:rsid w:val="00C9376C"/>
    <w:rsid w:val="00CA46E5"/>
    <w:rsid w:val="00CA48A7"/>
    <w:rsid w:val="00CC5477"/>
    <w:rsid w:val="00CC585D"/>
    <w:rsid w:val="00CE3B64"/>
    <w:rsid w:val="00CF46C3"/>
    <w:rsid w:val="00D22131"/>
    <w:rsid w:val="00D34CF6"/>
    <w:rsid w:val="00D501AD"/>
    <w:rsid w:val="00D64E7C"/>
    <w:rsid w:val="00D64F70"/>
    <w:rsid w:val="00D65FB1"/>
    <w:rsid w:val="00D66C8A"/>
    <w:rsid w:val="00D80932"/>
    <w:rsid w:val="00D84006"/>
    <w:rsid w:val="00DA3268"/>
    <w:rsid w:val="00DA337C"/>
    <w:rsid w:val="00DC7E0F"/>
    <w:rsid w:val="00DD159F"/>
    <w:rsid w:val="00DE7A62"/>
    <w:rsid w:val="00DE7E4D"/>
    <w:rsid w:val="00E3461F"/>
    <w:rsid w:val="00E354F8"/>
    <w:rsid w:val="00E4781C"/>
    <w:rsid w:val="00E51A23"/>
    <w:rsid w:val="00E5424E"/>
    <w:rsid w:val="00E57319"/>
    <w:rsid w:val="00E57661"/>
    <w:rsid w:val="00E6149C"/>
    <w:rsid w:val="00E614D8"/>
    <w:rsid w:val="00E65F48"/>
    <w:rsid w:val="00E8218E"/>
    <w:rsid w:val="00E855DB"/>
    <w:rsid w:val="00E93690"/>
    <w:rsid w:val="00EA6987"/>
    <w:rsid w:val="00EB490E"/>
    <w:rsid w:val="00EB4C0C"/>
    <w:rsid w:val="00EC7904"/>
    <w:rsid w:val="00ED119C"/>
    <w:rsid w:val="00ED2849"/>
    <w:rsid w:val="00ED40AB"/>
    <w:rsid w:val="00EE1792"/>
    <w:rsid w:val="00EE2AB2"/>
    <w:rsid w:val="00EE56BC"/>
    <w:rsid w:val="00EE63CC"/>
    <w:rsid w:val="00EF1F35"/>
    <w:rsid w:val="00EF4669"/>
    <w:rsid w:val="00EF6E66"/>
    <w:rsid w:val="00EF77B3"/>
    <w:rsid w:val="00F074AB"/>
    <w:rsid w:val="00F079D9"/>
    <w:rsid w:val="00F15757"/>
    <w:rsid w:val="00F33BEF"/>
    <w:rsid w:val="00F56E89"/>
    <w:rsid w:val="00F76EC9"/>
    <w:rsid w:val="00F81CD1"/>
    <w:rsid w:val="00FA44A8"/>
    <w:rsid w:val="00FB0B12"/>
    <w:rsid w:val="00FC15D1"/>
    <w:rsid w:val="00FD30F4"/>
    <w:rsid w:val="00FE710C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F7157A"/>
  <w15:docId w15:val="{AEA17C31-8712-47BC-A514-D57A1B0A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63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84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4B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273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rhonda.knutson</dc:creator>
  <cp:lastModifiedBy>Owner</cp:lastModifiedBy>
  <cp:revision>2</cp:revision>
  <cp:lastPrinted>2016-11-21T15:45:00Z</cp:lastPrinted>
  <dcterms:created xsi:type="dcterms:W3CDTF">2021-11-23T20:08:00Z</dcterms:created>
  <dcterms:modified xsi:type="dcterms:W3CDTF">2021-11-23T20:08:00Z</dcterms:modified>
</cp:coreProperties>
</file>